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FE56" w14:textId="44610001" w:rsidR="00715E59" w:rsidRDefault="0047510B">
      <w:r>
        <w:t xml:space="preserve">Elk Ridge Property Owners Association </w:t>
      </w:r>
      <w:r w:rsidR="001869B7">
        <w:t xml:space="preserve">annual potluck </w:t>
      </w:r>
      <w:r>
        <w:t xml:space="preserve">– </w:t>
      </w:r>
      <w:r w:rsidR="00E45FE3">
        <w:t xml:space="preserve">September </w:t>
      </w:r>
      <w:r w:rsidR="006A11C2">
        <w:t>7</w:t>
      </w:r>
      <w:r>
        <w:t>, 2019</w:t>
      </w:r>
    </w:p>
    <w:p w14:paraId="524C6561" w14:textId="4A125339" w:rsidR="0047510B" w:rsidRDefault="00D022C1">
      <w:r>
        <w:t xml:space="preserve">There were 21 attendees representing 13 </w:t>
      </w:r>
      <w:proofErr w:type="spellStart"/>
      <w:r>
        <w:t>propteries</w:t>
      </w:r>
      <w:proofErr w:type="spellEnd"/>
      <w:r w:rsidR="001415DC">
        <w:t xml:space="preserve">.  </w:t>
      </w:r>
      <w:r w:rsidR="006A7F35">
        <w:t xml:space="preserve">The </w:t>
      </w:r>
      <w:proofErr w:type="spellStart"/>
      <w:r w:rsidR="006A7F35">
        <w:t>Swaby’s</w:t>
      </w:r>
      <w:proofErr w:type="spellEnd"/>
      <w:r w:rsidR="006A7F35">
        <w:t xml:space="preserve"> were traveling but graciously</w:t>
      </w:r>
      <w:r w:rsidR="007D5CBA">
        <w:t xml:space="preserve"> allow us to gather on their patio.  </w:t>
      </w:r>
    </w:p>
    <w:p w14:paraId="12C0FF61" w14:textId="1111F4EC" w:rsidR="0047510B" w:rsidRDefault="0047510B"/>
    <w:p w14:paraId="2C77BDEA" w14:textId="1E7D198D" w:rsidR="0047510B" w:rsidRDefault="0047510B">
      <w:r>
        <w:tab/>
      </w:r>
      <w:r>
        <w:tab/>
      </w:r>
      <w:r>
        <w:tab/>
      </w:r>
      <w:r>
        <w:tab/>
        <w:t>GENERAL BUSINESS</w:t>
      </w:r>
    </w:p>
    <w:p w14:paraId="621DA08D" w14:textId="77777777" w:rsidR="009F3D39" w:rsidRDefault="00BE2A58">
      <w:r>
        <w:t>Phil &amp; Debra Bouchez counted the ballots</w:t>
      </w:r>
      <w:r w:rsidR="00AB1DAB">
        <w:t xml:space="preserve"> for board members. </w:t>
      </w:r>
    </w:p>
    <w:p w14:paraId="23FB8CB4" w14:textId="4027EDD9" w:rsidR="009F3D39" w:rsidRDefault="00AB1DAB">
      <w:r>
        <w:t xml:space="preserve"> The 2019 </w:t>
      </w:r>
      <w:r w:rsidR="00B30140">
        <w:t>Board of Directors is</w:t>
      </w:r>
      <w:r w:rsidR="00EC0840">
        <w:t xml:space="preserve"> </w:t>
      </w:r>
      <w:r w:rsidR="00B30140">
        <w:t xml:space="preserve">Clem Keith, Kathleen </w:t>
      </w:r>
      <w:proofErr w:type="spellStart"/>
      <w:r w:rsidR="00B30140">
        <w:t>Bies</w:t>
      </w:r>
      <w:proofErr w:type="spellEnd"/>
      <w:r w:rsidR="00B30140">
        <w:t xml:space="preserve">, Larry </w:t>
      </w:r>
      <w:proofErr w:type="spellStart"/>
      <w:r w:rsidR="00B30140">
        <w:t>Peelen</w:t>
      </w:r>
      <w:proofErr w:type="spellEnd"/>
      <w:r w:rsidR="009F3D39">
        <w:t>, Laura Medill, and David Carlisle.</w:t>
      </w:r>
    </w:p>
    <w:p w14:paraId="75C68633" w14:textId="0BCBC970" w:rsidR="000874AE" w:rsidRDefault="005E6C3A">
      <w:r>
        <w:t>Clem Keith presented the annual fin</w:t>
      </w:r>
      <w:r w:rsidR="002F59CE">
        <w:t>ancial statement and budget</w:t>
      </w:r>
      <w:r w:rsidR="00A87502">
        <w:t xml:space="preserve"> by category for fiscal year </w:t>
      </w:r>
      <w:r w:rsidR="00E858BC">
        <w:t>ending 8/31/19.</w:t>
      </w:r>
    </w:p>
    <w:p w14:paraId="0A16EE3D" w14:textId="3AD54319" w:rsidR="00956022" w:rsidRDefault="00E858BC">
      <w:r>
        <w:t xml:space="preserve">Jim </w:t>
      </w:r>
      <w:proofErr w:type="spellStart"/>
      <w:r>
        <w:t>Tye</w:t>
      </w:r>
      <w:proofErr w:type="spellEnd"/>
      <w:r>
        <w:t xml:space="preserve"> gave a</w:t>
      </w:r>
      <w:r w:rsidR="00BB4EED">
        <w:t xml:space="preserve"> very informative talk on Fire Wise.  </w:t>
      </w:r>
      <w:r w:rsidR="001C6089">
        <w:t xml:space="preserve">It’s “when” not “if” </w:t>
      </w:r>
      <w:r w:rsidR="00844184">
        <w:t xml:space="preserve">a fire occurs in Payson. </w:t>
      </w:r>
      <w:r w:rsidR="00FE0C7E">
        <w:t>Living on a hill</w:t>
      </w:r>
      <w:r w:rsidR="00C46849">
        <w:t xml:space="preserve"> adds to the concern as fire runs uphill.</w:t>
      </w:r>
      <w:r w:rsidR="00844184">
        <w:t xml:space="preserve"> We, </w:t>
      </w:r>
      <w:r w:rsidR="00D17D77">
        <w:t xml:space="preserve">the </w:t>
      </w:r>
      <w:r w:rsidR="005B4548">
        <w:t>POA board</w:t>
      </w:r>
      <w:r w:rsidR="000A2260">
        <w:t xml:space="preserve">, have decided to make addressing Fire Wise in Elk Ridge </w:t>
      </w:r>
      <w:r w:rsidR="005B4548">
        <w:t>the</w:t>
      </w:r>
      <w:r w:rsidR="00DD680C">
        <w:t xml:space="preserve"> major focus of our </w:t>
      </w:r>
      <w:r w:rsidR="00FE0C7E">
        <w:t>work</w:t>
      </w:r>
      <w:r w:rsidR="005B4548">
        <w:t xml:space="preserve"> this coming year.</w:t>
      </w:r>
    </w:p>
    <w:p w14:paraId="227BE296" w14:textId="4A5FAC2B" w:rsidR="00815CD0" w:rsidRDefault="00815CD0">
      <w:r>
        <w:t xml:space="preserve">The dumpster </w:t>
      </w:r>
      <w:r w:rsidR="00701F2B">
        <w:t>will be in place on Sabrina Court starting September 27</w:t>
      </w:r>
      <w:r w:rsidR="00701F2B" w:rsidRPr="00701F2B">
        <w:rPr>
          <w:vertAlign w:val="superscript"/>
        </w:rPr>
        <w:t>th</w:t>
      </w:r>
      <w:r w:rsidR="00701F2B">
        <w:t xml:space="preserve"> </w:t>
      </w:r>
      <w:r w:rsidR="00C94DBF">
        <w:t>through October 7</w:t>
      </w:r>
      <w:r w:rsidR="00C94DBF" w:rsidRPr="00C94DBF">
        <w:rPr>
          <w:vertAlign w:val="superscript"/>
        </w:rPr>
        <w:t>th</w:t>
      </w:r>
      <w:r w:rsidR="00C94DBF">
        <w:t xml:space="preserve"> for homeowners clearing</w:t>
      </w:r>
      <w:r w:rsidR="0051358B">
        <w:t xml:space="preserve"> their properties.  The dumpster is for </w:t>
      </w:r>
      <w:r w:rsidR="008C1943">
        <w:t xml:space="preserve">materials related to Fire Wising the property.  It’s not for </w:t>
      </w:r>
      <w:r w:rsidR="00E904E4">
        <w:t>dumping household items, automobile tires</w:t>
      </w:r>
      <w:r w:rsidR="000E1006">
        <w:t xml:space="preserve"> or personal items.</w:t>
      </w:r>
    </w:p>
    <w:p w14:paraId="568DD910" w14:textId="3DD141D1" w:rsidR="00E858BC" w:rsidRDefault="00956022">
      <w:r>
        <w:t xml:space="preserve">Jim Hunt </w:t>
      </w:r>
      <w:r w:rsidR="00AC14FF">
        <w:t>shared the Architectural Committee annual report</w:t>
      </w:r>
      <w:r w:rsidR="00BC715C">
        <w:t>.  There’s currently one new home under construction at 607 E</w:t>
      </w:r>
      <w:r w:rsidR="001E089E">
        <w:t xml:space="preserve"> Phoenix St</w:t>
      </w:r>
      <w:r w:rsidR="00B4306D">
        <w:t>reet.  Seven architectural</w:t>
      </w:r>
      <w:r w:rsidR="00EC349D">
        <w:t xml:space="preserve"> </w:t>
      </w:r>
      <w:r w:rsidR="00EB2091">
        <w:t xml:space="preserve">requests were made and </w:t>
      </w:r>
      <w:r w:rsidR="00817927">
        <w:t xml:space="preserve">approved.  </w:t>
      </w:r>
      <w:r w:rsidR="00FE0C7E">
        <w:t xml:space="preserve"> </w:t>
      </w:r>
      <w:r w:rsidR="005651C0">
        <w:t>Five preventative letters were sent for overgrown lot</w:t>
      </w:r>
      <w:r w:rsidR="00A158F2">
        <w:t>s &amp; tree trimming. Seven of 93 lots unoccupied; three of seven have fencing or other structure</w:t>
      </w:r>
      <w:r w:rsidR="00486334">
        <w:t>. Unoccupied lot</w:t>
      </w:r>
      <w:r w:rsidR="00386046">
        <w:t xml:space="preserve">s; two on Sabrina Court, one on Elk Ridge </w:t>
      </w:r>
      <w:r w:rsidR="00DE18B6">
        <w:t xml:space="preserve">Point and </w:t>
      </w:r>
      <w:r w:rsidR="00386046">
        <w:t>one on Elk Ridge Drive</w:t>
      </w:r>
      <w:r w:rsidR="00DE18B6">
        <w:t>.</w:t>
      </w:r>
    </w:p>
    <w:p w14:paraId="1BE1D290" w14:textId="6A6B9ACB" w:rsidR="00B7309C" w:rsidRDefault="00E2648A">
      <w:r>
        <w:t>The board is</w:t>
      </w:r>
      <w:r w:rsidR="0057584A">
        <w:t xml:space="preserve"> going to look at the CC&amp;R’s to stay current and up to date in relation</w:t>
      </w:r>
      <w:r w:rsidR="00A277BE">
        <w:t xml:space="preserve"> to state &amp; city laws.  </w:t>
      </w:r>
      <w:r w:rsidR="00B7309C">
        <w:t>The board is exploring the rental</w:t>
      </w:r>
      <w:r w:rsidR="00327767">
        <w:t>/lease</w:t>
      </w:r>
      <w:r w:rsidR="00F43396">
        <w:t xml:space="preserve">, </w:t>
      </w:r>
      <w:r w:rsidR="00537CA5">
        <w:t>Airbnb</w:t>
      </w:r>
      <w:r w:rsidR="00F43396">
        <w:t xml:space="preserve"> &amp; other venues</w:t>
      </w:r>
      <w:r w:rsidR="00606D81">
        <w:t xml:space="preserve"> usage in our community.</w:t>
      </w:r>
      <w:r w:rsidR="006C125B">
        <w:t xml:space="preserve">  The board will </w:t>
      </w:r>
      <w:r w:rsidR="0027658F">
        <w:t xml:space="preserve">be </w:t>
      </w:r>
      <w:r w:rsidR="006C125B">
        <w:t>consult</w:t>
      </w:r>
      <w:r w:rsidR="0027658F">
        <w:t>ing</w:t>
      </w:r>
      <w:r w:rsidR="006C125B">
        <w:t xml:space="preserve"> with an attorney</w:t>
      </w:r>
      <w:r w:rsidR="0027658F">
        <w:t xml:space="preserve"> as well.</w:t>
      </w:r>
    </w:p>
    <w:p w14:paraId="23254CC9" w14:textId="77777777" w:rsidR="00DE18B6" w:rsidRDefault="00DE18B6"/>
    <w:p w14:paraId="688AF2F3" w14:textId="77777777" w:rsidR="00DE18B6" w:rsidRDefault="00DE18B6"/>
    <w:p w14:paraId="027AC7F7" w14:textId="5B10F7D3" w:rsidR="000874AE" w:rsidRDefault="000874AE">
      <w:r>
        <w:t>Laura Medill</w:t>
      </w:r>
    </w:p>
    <w:p w14:paraId="35004028" w14:textId="7C2A016F" w:rsidR="000874AE" w:rsidRDefault="00AE74E4">
      <w:r>
        <w:t xml:space="preserve">Secretary </w:t>
      </w:r>
    </w:p>
    <w:p w14:paraId="7285FCE7" w14:textId="28970421" w:rsidR="00F82EAE" w:rsidRDefault="00F82EAE">
      <w:r>
        <w:t>September</w:t>
      </w:r>
      <w:r w:rsidR="00537CA5">
        <w:t xml:space="preserve"> 9, 2019</w:t>
      </w:r>
    </w:p>
    <w:p w14:paraId="4BD39A7F" w14:textId="77777777" w:rsidR="000874AE" w:rsidRDefault="000874AE"/>
    <w:sectPr w:rsidR="00087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0B"/>
    <w:rsid w:val="00035ACC"/>
    <w:rsid w:val="000874AE"/>
    <w:rsid w:val="00097F3B"/>
    <w:rsid w:val="000A2260"/>
    <w:rsid w:val="000D23EA"/>
    <w:rsid w:val="000D2B46"/>
    <w:rsid w:val="000E1006"/>
    <w:rsid w:val="000E2BCD"/>
    <w:rsid w:val="000F6CC9"/>
    <w:rsid w:val="001038F6"/>
    <w:rsid w:val="0012064F"/>
    <w:rsid w:val="001415DC"/>
    <w:rsid w:val="001869B7"/>
    <w:rsid w:val="001B0129"/>
    <w:rsid w:val="001C1099"/>
    <w:rsid w:val="001C6089"/>
    <w:rsid w:val="001C7814"/>
    <w:rsid w:val="001D76AA"/>
    <w:rsid w:val="001E089E"/>
    <w:rsid w:val="00257918"/>
    <w:rsid w:val="0027658F"/>
    <w:rsid w:val="002D3EF2"/>
    <w:rsid w:val="002E73AE"/>
    <w:rsid w:val="002F59CE"/>
    <w:rsid w:val="00327767"/>
    <w:rsid w:val="00386046"/>
    <w:rsid w:val="003C2556"/>
    <w:rsid w:val="00461FF0"/>
    <w:rsid w:val="0047510B"/>
    <w:rsid w:val="00486334"/>
    <w:rsid w:val="004A6717"/>
    <w:rsid w:val="004B1A73"/>
    <w:rsid w:val="004B5D66"/>
    <w:rsid w:val="00510F96"/>
    <w:rsid w:val="0051358B"/>
    <w:rsid w:val="00537CA5"/>
    <w:rsid w:val="005651C0"/>
    <w:rsid w:val="0057584A"/>
    <w:rsid w:val="00584838"/>
    <w:rsid w:val="005B4548"/>
    <w:rsid w:val="005B465C"/>
    <w:rsid w:val="005E6C3A"/>
    <w:rsid w:val="00606D81"/>
    <w:rsid w:val="006367FF"/>
    <w:rsid w:val="00641CFB"/>
    <w:rsid w:val="00644395"/>
    <w:rsid w:val="00645E2E"/>
    <w:rsid w:val="006A11C2"/>
    <w:rsid w:val="006A7F35"/>
    <w:rsid w:val="006C125B"/>
    <w:rsid w:val="006F18B2"/>
    <w:rsid w:val="00701F2B"/>
    <w:rsid w:val="0071514F"/>
    <w:rsid w:val="0072281E"/>
    <w:rsid w:val="007D5CBA"/>
    <w:rsid w:val="007F3A5E"/>
    <w:rsid w:val="008115A9"/>
    <w:rsid w:val="00815CD0"/>
    <w:rsid w:val="00817927"/>
    <w:rsid w:val="00844184"/>
    <w:rsid w:val="008451C5"/>
    <w:rsid w:val="008C1943"/>
    <w:rsid w:val="008C7E95"/>
    <w:rsid w:val="009150BE"/>
    <w:rsid w:val="00942ECF"/>
    <w:rsid w:val="00956022"/>
    <w:rsid w:val="009E50EE"/>
    <w:rsid w:val="009F3D39"/>
    <w:rsid w:val="00A158F2"/>
    <w:rsid w:val="00A20678"/>
    <w:rsid w:val="00A24817"/>
    <w:rsid w:val="00A277BE"/>
    <w:rsid w:val="00A32AD4"/>
    <w:rsid w:val="00A3461A"/>
    <w:rsid w:val="00A3635F"/>
    <w:rsid w:val="00A42AD6"/>
    <w:rsid w:val="00A87502"/>
    <w:rsid w:val="00AB1DAB"/>
    <w:rsid w:val="00AB2A55"/>
    <w:rsid w:val="00AB465B"/>
    <w:rsid w:val="00AB74FA"/>
    <w:rsid w:val="00AC0291"/>
    <w:rsid w:val="00AC14FF"/>
    <w:rsid w:val="00AD1812"/>
    <w:rsid w:val="00AE74E4"/>
    <w:rsid w:val="00B03FC1"/>
    <w:rsid w:val="00B30140"/>
    <w:rsid w:val="00B4306D"/>
    <w:rsid w:val="00B7309C"/>
    <w:rsid w:val="00BB4EED"/>
    <w:rsid w:val="00BC29ED"/>
    <w:rsid w:val="00BC715C"/>
    <w:rsid w:val="00BE12A0"/>
    <w:rsid w:val="00BE2A58"/>
    <w:rsid w:val="00C061BA"/>
    <w:rsid w:val="00C26FD4"/>
    <w:rsid w:val="00C4643F"/>
    <w:rsid w:val="00C46849"/>
    <w:rsid w:val="00C6028A"/>
    <w:rsid w:val="00C94DBF"/>
    <w:rsid w:val="00CC6A58"/>
    <w:rsid w:val="00CD6D20"/>
    <w:rsid w:val="00CF46E7"/>
    <w:rsid w:val="00D022C1"/>
    <w:rsid w:val="00D17D77"/>
    <w:rsid w:val="00D47A53"/>
    <w:rsid w:val="00D5389B"/>
    <w:rsid w:val="00DD680C"/>
    <w:rsid w:val="00DE18B6"/>
    <w:rsid w:val="00DF6747"/>
    <w:rsid w:val="00E22D77"/>
    <w:rsid w:val="00E2648A"/>
    <w:rsid w:val="00E45FE3"/>
    <w:rsid w:val="00E73F56"/>
    <w:rsid w:val="00E858BC"/>
    <w:rsid w:val="00E904E4"/>
    <w:rsid w:val="00EA337C"/>
    <w:rsid w:val="00EB2091"/>
    <w:rsid w:val="00EC0840"/>
    <w:rsid w:val="00EC349D"/>
    <w:rsid w:val="00EC7E1B"/>
    <w:rsid w:val="00EF0B55"/>
    <w:rsid w:val="00EF4186"/>
    <w:rsid w:val="00F160CA"/>
    <w:rsid w:val="00F43396"/>
    <w:rsid w:val="00F630F7"/>
    <w:rsid w:val="00F80183"/>
    <w:rsid w:val="00F82EAE"/>
    <w:rsid w:val="00FE0C7E"/>
    <w:rsid w:val="00FE1318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B96E"/>
  <w15:chartTrackingRefBased/>
  <w15:docId w15:val="{BB123C36-6A39-4C9C-A1E0-C38C9448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Medill</dc:creator>
  <cp:keywords/>
  <dc:description/>
  <cp:lastModifiedBy>Laura Medill</cp:lastModifiedBy>
  <cp:revision>59</cp:revision>
  <dcterms:created xsi:type="dcterms:W3CDTF">2019-09-05T20:51:00Z</dcterms:created>
  <dcterms:modified xsi:type="dcterms:W3CDTF">2019-09-09T18:14:00Z</dcterms:modified>
</cp:coreProperties>
</file>